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4F795" w14:textId="77777777" w:rsidR="00512F57" w:rsidRPr="00377038" w:rsidRDefault="00512F57">
      <w:pPr>
        <w:rPr>
          <w:kern w:val="0"/>
          <w:lang w:eastAsia="zh-CN"/>
        </w:rPr>
      </w:pPr>
      <w:r w:rsidRPr="00377038">
        <w:rPr>
          <w:rFonts w:hint="eastAsia"/>
          <w:kern w:val="0"/>
          <w:lang w:eastAsia="zh-CN"/>
        </w:rPr>
        <w:t>様式第</w:t>
      </w:r>
      <w:r w:rsidRPr="00377038">
        <w:rPr>
          <w:kern w:val="0"/>
          <w:lang w:eastAsia="zh-CN"/>
        </w:rPr>
        <w:t>12</w:t>
      </w:r>
      <w:r w:rsidRPr="00377038">
        <w:rPr>
          <w:rFonts w:hint="eastAsia"/>
          <w:kern w:val="0"/>
          <w:lang w:eastAsia="zh-CN"/>
        </w:rPr>
        <w:t>号</w:t>
      </w:r>
      <w:r w:rsidRPr="00377038">
        <w:rPr>
          <w:kern w:val="0"/>
          <w:lang w:eastAsia="zh-CN"/>
        </w:rPr>
        <w:t>(</w:t>
      </w:r>
      <w:r w:rsidRPr="00377038">
        <w:rPr>
          <w:rFonts w:hint="eastAsia"/>
          <w:kern w:val="0"/>
          <w:lang w:eastAsia="zh-CN"/>
        </w:rPr>
        <w:t>第</w:t>
      </w:r>
      <w:r w:rsidRPr="00377038">
        <w:rPr>
          <w:kern w:val="0"/>
          <w:lang w:eastAsia="zh-CN"/>
        </w:rPr>
        <w:t>12</w:t>
      </w:r>
      <w:r w:rsidRPr="00377038">
        <w:rPr>
          <w:rFonts w:hint="eastAsia"/>
          <w:kern w:val="0"/>
          <w:lang w:eastAsia="zh-CN"/>
        </w:rPr>
        <w:t>条関係</w:t>
      </w:r>
      <w:r w:rsidRPr="00377038">
        <w:rPr>
          <w:kern w:val="0"/>
          <w:lang w:eastAsia="zh-CN"/>
        </w:rPr>
        <w:t>)</w:t>
      </w:r>
    </w:p>
    <w:p w14:paraId="2BFAE5D3" w14:textId="77777777" w:rsidR="00512F57" w:rsidRPr="00377038" w:rsidRDefault="00512F57" w:rsidP="00C019F5">
      <w:pPr>
        <w:spacing w:after="120"/>
        <w:ind w:rightChars="100" w:right="210"/>
        <w:jc w:val="right"/>
        <w:rPr>
          <w:kern w:val="0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70"/>
        <w:gridCol w:w="1995"/>
        <w:gridCol w:w="2625"/>
      </w:tblGrid>
      <w:tr w:rsidR="00512F57" w:rsidRPr="00377038" w14:paraId="18920F5C" w14:textId="77777777">
        <w:trPr>
          <w:cantSplit/>
          <w:trHeight w:val="4481"/>
        </w:trPr>
        <w:tc>
          <w:tcPr>
            <w:tcW w:w="8505" w:type="dxa"/>
            <w:gridSpan w:val="4"/>
            <w:vAlign w:val="center"/>
          </w:tcPr>
          <w:p w14:paraId="534F8932" w14:textId="77777777" w:rsidR="00512F57" w:rsidRPr="00377038" w:rsidRDefault="00512F57">
            <w:pPr>
              <w:jc w:val="center"/>
              <w:rPr>
                <w:kern w:val="0"/>
                <w:lang w:eastAsia="zh-CN"/>
              </w:rPr>
            </w:pPr>
            <w:r w:rsidRPr="00377038">
              <w:rPr>
                <w:rFonts w:hint="eastAsia"/>
                <w:spacing w:val="105"/>
                <w:kern w:val="0"/>
                <w:lang w:eastAsia="zh-CN"/>
              </w:rPr>
              <w:t>道路占用廃止</w:t>
            </w:r>
            <w:r w:rsidRPr="00377038">
              <w:rPr>
                <w:rFonts w:hint="eastAsia"/>
                <w:kern w:val="0"/>
                <w:lang w:eastAsia="zh-CN"/>
              </w:rPr>
              <w:t>届</w:t>
            </w:r>
          </w:p>
          <w:p w14:paraId="2D4F3030" w14:textId="77777777" w:rsidR="00512F57" w:rsidRPr="00377038" w:rsidRDefault="00512F57">
            <w:pPr>
              <w:rPr>
                <w:kern w:val="0"/>
                <w:lang w:eastAsia="zh-CN"/>
              </w:rPr>
            </w:pPr>
          </w:p>
          <w:p w14:paraId="51F85FED" w14:textId="77777777" w:rsidR="00512F57" w:rsidRPr="00377038" w:rsidRDefault="00512F57" w:rsidP="00A74EB1">
            <w:pPr>
              <w:ind w:rightChars="200" w:right="420"/>
              <w:jc w:val="right"/>
              <w:rPr>
                <w:kern w:val="0"/>
                <w:lang w:eastAsia="zh-CN"/>
              </w:rPr>
            </w:pPr>
            <w:r w:rsidRPr="00377038">
              <w:rPr>
                <w:rFonts w:hint="eastAsia"/>
                <w:kern w:val="0"/>
                <w:lang w:eastAsia="zh-CN"/>
              </w:rPr>
              <w:t>年　　月　　日</w:t>
            </w:r>
          </w:p>
          <w:p w14:paraId="4084F3AB" w14:textId="77777777" w:rsidR="00512F57" w:rsidRPr="00377038" w:rsidRDefault="00512F57">
            <w:pPr>
              <w:rPr>
                <w:kern w:val="0"/>
                <w:lang w:eastAsia="zh-CN"/>
              </w:rPr>
            </w:pPr>
          </w:p>
          <w:p w14:paraId="4784C887" w14:textId="1866478E" w:rsidR="00512F57" w:rsidRPr="00377038" w:rsidRDefault="00536721" w:rsidP="0053672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川本町長　</w:t>
            </w:r>
            <w:bookmarkStart w:id="0" w:name="_GoBack"/>
            <w:bookmarkEnd w:id="0"/>
            <w:r>
              <w:rPr>
                <w:rFonts w:hint="eastAsia"/>
                <w:kern w:val="0"/>
              </w:rPr>
              <w:t>様</w:t>
            </w:r>
          </w:p>
          <w:p w14:paraId="4C0DC1FA" w14:textId="77777777" w:rsidR="00512F57" w:rsidRPr="00377038" w:rsidRDefault="00512F57">
            <w:pPr>
              <w:rPr>
                <w:kern w:val="0"/>
              </w:rPr>
            </w:pPr>
          </w:p>
          <w:p w14:paraId="46D772FB" w14:textId="77777777" w:rsidR="00512F57" w:rsidRPr="00377038" w:rsidRDefault="00512F57" w:rsidP="00E61174">
            <w:pPr>
              <w:spacing w:after="120"/>
              <w:ind w:rightChars="500" w:right="1050"/>
              <w:jc w:val="right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届出者　住所</w:t>
            </w:r>
            <w:r w:rsidRPr="00377038">
              <w:rPr>
                <w:kern w:val="0"/>
              </w:rPr>
              <w:t>(</w:t>
            </w:r>
            <w:r w:rsidRPr="00377038">
              <w:rPr>
                <w:rFonts w:hint="eastAsia"/>
                <w:kern w:val="0"/>
              </w:rPr>
              <w:t>法人にあっては事務所の所在地</w:t>
            </w:r>
            <w:r w:rsidRPr="00377038">
              <w:rPr>
                <w:kern w:val="0"/>
              </w:rPr>
              <w:t>)</w:t>
            </w:r>
          </w:p>
          <w:p w14:paraId="5262D4E2" w14:textId="77777777" w:rsidR="00512F57" w:rsidRPr="00377038" w:rsidRDefault="00512F57" w:rsidP="009966A5">
            <w:pPr>
              <w:ind w:rightChars="1900" w:right="3990"/>
              <w:jc w:val="right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ふりがな</w:t>
            </w:r>
          </w:p>
          <w:p w14:paraId="348DC9CE" w14:textId="77777777" w:rsidR="00512F57" w:rsidRPr="00377038" w:rsidRDefault="00512F57">
            <w:pPr>
              <w:spacing w:after="120"/>
              <w:jc w:val="right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氏名</w:t>
            </w:r>
            <w:r w:rsidRPr="00377038">
              <w:rPr>
                <w:kern w:val="0"/>
              </w:rPr>
              <w:t>(</w:t>
            </w:r>
            <w:r w:rsidRPr="00377038">
              <w:rPr>
                <w:rFonts w:hint="eastAsia"/>
                <w:kern w:val="0"/>
              </w:rPr>
              <w:t>法人にあってはその名称及び代表者の氏名</w:t>
            </w:r>
            <w:r w:rsidRPr="00377038">
              <w:rPr>
                <w:kern w:val="0"/>
              </w:rPr>
              <w:t>)</w:t>
            </w:r>
          </w:p>
          <w:p w14:paraId="3E83A64C" w14:textId="77777777" w:rsidR="00512F57" w:rsidRPr="00377038" w:rsidRDefault="00512F57" w:rsidP="00914B2E">
            <w:pPr>
              <w:ind w:rightChars="100" w:right="210"/>
              <w:jc w:val="right"/>
              <w:rPr>
                <w:kern w:val="0"/>
              </w:rPr>
            </w:pPr>
          </w:p>
          <w:p w14:paraId="5B8F8FDE" w14:textId="77777777" w:rsidR="00512F57" w:rsidRPr="00377038" w:rsidRDefault="00512F57">
            <w:pPr>
              <w:rPr>
                <w:kern w:val="0"/>
              </w:rPr>
            </w:pPr>
          </w:p>
          <w:p w14:paraId="2D8F24D2" w14:textId="77777777" w:rsidR="00512F57" w:rsidRPr="00377038" w:rsidRDefault="00512F57" w:rsidP="0001334C">
            <w:pPr>
              <w:ind w:leftChars="100" w:left="210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道路の占用を廃止したので、下記のとおり届け出ます</w:t>
            </w:r>
          </w:p>
          <w:p w14:paraId="678458B7" w14:textId="77777777" w:rsidR="00512F57" w:rsidRPr="00377038" w:rsidRDefault="00512F57">
            <w:pPr>
              <w:rPr>
                <w:kern w:val="0"/>
              </w:rPr>
            </w:pPr>
          </w:p>
          <w:p w14:paraId="5B4C48CF" w14:textId="77777777" w:rsidR="00512F57" w:rsidRPr="00377038" w:rsidRDefault="00512F57">
            <w:pPr>
              <w:jc w:val="center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記</w:t>
            </w:r>
          </w:p>
        </w:tc>
      </w:tr>
      <w:tr w:rsidR="00512F57" w:rsidRPr="00377038" w14:paraId="19DBF54E" w14:textId="77777777">
        <w:trPr>
          <w:trHeight w:val="480"/>
        </w:trPr>
        <w:tc>
          <w:tcPr>
            <w:tcW w:w="2415" w:type="dxa"/>
            <w:vAlign w:val="center"/>
          </w:tcPr>
          <w:p w14:paraId="3663EDF3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(1)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140"/>
                <w:kern w:val="0"/>
              </w:rPr>
              <w:t>許可番</w:t>
            </w:r>
            <w:r w:rsidRPr="00377038">
              <w:rPr>
                <w:rFonts w:hint="eastAsia"/>
                <w:kern w:val="0"/>
              </w:rPr>
              <w:t>号</w:t>
            </w:r>
          </w:p>
        </w:tc>
        <w:tc>
          <w:tcPr>
            <w:tcW w:w="6090" w:type="dxa"/>
            <w:gridSpan w:val="3"/>
            <w:vAlign w:val="center"/>
          </w:tcPr>
          <w:p w14:paraId="32AC5F97" w14:textId="77777777" w:rsidR="00512F57" w:rsidRPr="00377038" w:rsidRDefault="00512F57">
            <w:pPr>
              <w:jc w:val="center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年　　月　　日付け指令　　第　　　号</w:t>
            </w:r>
          </w:p>
        </w:tc>
      </w:tr>
      <w:tr w:rsidR="00512F57" w:rsidRPr="00377038" w14:paraId="35FF295E" w14:textId="77777777">
        <w:trPr>
          <w:trHeight w:val="480"/>
        </w:trPr>
        <w:tc>
          <w:tcPr>
            <w:tcW w:w="2415" w:type="dxa"/>
            <w:vAlign w:val="center"/>
          </w:tcPr>
          <w:p w14:paraId="265E75D3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(2)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80"/>
                <w:kern w:val="0"/>
              </w:rPr>
              <w:t>占用の期</w:t>
            </w:r>
            <w:r w:rsidRPr="00377038">
              <w:rPr>
                <w:rFonts w:hint="eastAsia"/>
                <w:kern w:val="0"/>
              </w:rPr>
              <w:t>間</w:t>
            </w:r>
          </w:p>
        </w:tc>
        <w:tc>
          <w:tcPr>
            <w:tcW w:w="6090" w:type="dxa"/>
            <w:gridSpan w:val="3"/>
            <w:vAlign w:val="center"/>
          </w:tcPr>
          <w:p w14:paraId="10DAD3E1" w14:textId="77777777" w:rsidR="00512F57" w:rsidRPr="00377038" w:rsidRDefault="00512F57">
            <w:pPr>
              <w:jc w:val="right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年　　月　　日から　　　　　年　　月　　日まで</w:t>
            </w:r>
          </w:p>
        </w:tc>
      </w:tr>
      <w:tr w:rsidR="00512F57" w:rsidRPr="00377038" w14:paraId="3CD55D54" w14:textId="77777777">
        <w:trPr>
          <w:trHeight w:val="480"/>
        </w:trPr>
        <w:tc>
          <w:tcPr>
            <w:tcW w:w="2415" w:type="dxa"/>
            <w:vAlign w:val="center"/>
          </w:tcPr>
          <w:p w14:paraId="18E2D1B1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(3)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80"/>
                <w:kern w:val="0"/>
              </w:rPr>
              <w:t>占用の目</w:t>
            </w:r>
            <w:r w:rsidRPr="00377038">
              <w:rPr>
                <w:rFonts w:hint="eastAsia"/>
                <w:kern w:val="0"/>
              </w:rPr>
              <w:t>的</w:t>
            </w:r>
          </w:p>
        </w:tc>
        <w:tc>
          <w:tcPr>
            <w:tcW w:w="6090" w:type="dxa"/>
            <w:gridSpan w:val="3"/>
          </w:tcPr>
          <w:p w14:paraId="50934546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</w:t>
            </w:r>
          </w:p>
        </w:tc>
      </w:tr>
      <w:tr w:rsidR="00512F57" w:rsidRPr="00377038" w14:paraId="02E75E29" w14:textId="77777777">
        <w:trPr>
          <w:cantSplit/>
          <w:trHeight w:val="640"/>
        </w:trPr>
        <w:tc>
          <w:tcPr>
            <w:tcW w:w="2415" w:type="dxa"/>
            <w:vMerge w:val="restart"/>
            <w:vAlign w:val="center"/>
          </w:tcPr>
          <w:p w14:paraId="606A439E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(3)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80"/>
                <w:kern w:val="0"/>
              </w:rPr>
              <w:t>占用の場</w:t>
            </w:r>
            <w:r w:rsidRPr="00377038">
              <w:rPr>
                <w:rFonts w:hint="eastAsia"/>
                <w:kern w:val="0"/>
              </w:rPr>
              <w:t>所</w:t>
            </w:r>
          </w:p>
        </w:tc>
        <w:tc>
          <w:tcPr>
            <w:tcW w:w="3465" w:type="dxa"/>
            <w:gridSpan w:val="2"/>
            <w:tcBorders>
              <w:right w:val="nil"/>
            </w:tcBorders>
            <w:vAlign w:val="center"/>
          </w:tcPr>
          <w:p w14:paraId="67B0F803" w14:textId="77777777" w:rsidR="00512F57" w:rsidRPr="00377038" w:rsidRDefault="00512F57" w:rsidP="00A5794C">
            <w:pPr>
              <w:ind w:leftChars="500" w:left="1050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路線名</w:t>
            </w:r>
          </w:p>
        </w:tc>
        <w:tc>
          <w:tcPr>
            <w:tcW w:w="2625" w:type="dxa"/>
            <w:tcBorders>
              <w:left w:val="nil"/>
            </w:tcBorders>
            <w:vAlign w:val="bottom"/>
          </w:tcPr>
          <w:p w14:paraId="0B276F59" w14:textId="77777777" w:rsidR="00512F57" w:rsidRPr="00377038" w:rsidRDefault="00512F57" w:rsidP="00DA7307">
            <w:pPr>
              <w:ind w:rightChars="300" w:right="630"/>
              <w:jc w:val="right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線</w:t>
            </w:r>
          </w:p>
        </w:tc>
      </w:tr>
      <w:tr w:rsidR="00512F57" w:rsidRPr="00377038" w14:paraId="132E7E4B" w14:textId="77777777">
        <w:trPr>
          <w:cantSplit/>
          <w:trHeight w:val="640"/>
        </w:trPr>
        <w:tc>
          <w:tcPr>
            <w:tcW w:w="2415" w:type="dxa"/>
            <w:vMerge/>
            <w:vAlign w:val="center"/>
          </w:tcPr>
          <w:p w14:paraId="0114008C" w14:textId="77777777" w:rsidR="00512F57" w:rsidRPr="00377038" w:rsidRDefault="00512F57">
            <w:pPr>
              <w:jc w:val="distribute"/>
              <w:rPr>
                <w:kern w:val="0"/>
              </w:rPr>
            </w:pPr>
          </w:p>
        </w:tc>
        <w:tc>
          <w:tcPr>
            <w:tcW w:w="6090" w:type="dxa"/>
            <w:gridSpan w:val="3"/>
            <w:vAlign w:val="center"/>
          </w:tcPr>
          <w:p w14:paraId="7765B06F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kern w:val="0"/>
              </w:rPr>
              <w:t>(</w:t>
            </w:r>
            <w:r w:rsidRPr="00377038">
              <w:rPr>
                <w:rFonts w:hint="eastAsia"/>
                <w:kern w:val="0"/>
              </w:rPr>
              <w:t>場所</w:t>
            </w:r>
            <w:r w:rsidRPr="00377038">
              <w:rPr>
                <w:kern w:val="0"/>
              </w:rPr>
              <w:t>)</w:t>
            </w:r>
          </w:p>
        </w:tc>
      </w:tr>
      <w:tr w:rsidR="00512F57" w:rsidRPr="00377038" w14:paraId="5260B75A" w14:textId="77777777">
        <w:trPr>
          <w:trHeight w:val="480"/>
        </w:trPr>
        <w:tc>
          <w:tcPr>
            <w:tcW w:w="2415" w:type="dxa"/>
            <w:vAlign w:val="center"/>
          </w:tcPr>
          <w:p w14:paraId="79AFC029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(5)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80"/>
                <w:kern w:val="0"/>
              </w:rPr>
              <w:t>廃止年月</w:t>
            </w:r>
            <w:r w:rsidRPr="00377038">
              <w:rPr>
                <w:rFonts w:hint="eastAsia"/>
                <w:kern w:val="0"/>
              </w:rPr>
              <w:t>日</w:t>
            </w:r>
          </w:p>
        </w:tc>
        <w:tc>
          <w:tcPr>
            <w:tcW w:w="6090" w:type="dxa"/>
            <w:gridSpan w:val="3"/>
            <w:vAlign w:val="center"/>
          </w:tcPr>
          <w:p w14:paraId="666BD895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　　年　　月　　日</w:t>
            </w:r>
          </w:p>
        </w:tc>
      </w:tr>
      <w:tr w:rsidR="00512F57" w:rsidRPr="00377038" w14:paraId="5C4AE87C" w14:textId="77777777">
        <w:trPr>
          <w:trHeight w:val="720"/>
        </w:trPr>
        <w:tc>
          <w:tcPr>
            <w:tcW w:w="2415" w:type="dxa"/>
            <w:vAlign w:val="center"/>
          </w:tcPr>
          <w:p w14:paraId="6366CEC3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(6)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80"/>
                <w:kern w:val="0"/>
              </w:rPr>
              <w:t>廃止の理</w:t>
            </w:r>
            <w:r w:rsidRPr="00377038">
              <w:rPr>
                <w:rFonts w:hint="eastAsia"/>
                <w:kern w:val="0"/>
              </w:rPr>
              <w:t>由</w:t>
            </w:r>
          </w:p>
        </w:tc>
        <w:tc>
          <w:tcPr>
            <w:tcW w:w="6090" w:type="dxa"/>
            <w:gridSpan w:val="3"/>
          </w:tcPr>
          <w:p w14:paraId="7A16EB39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</w:t>
            </w:r>
          </w:p>
        </w:tc>
      </w:tr>
      <w:tr w:rsidR="00512F57" w:rsidRPr="00377038" w14:paraId="294A08FC" w14:textId="77777777">
        <w:trPr>
          <w:cantSplit/>
          <w:trHeight w:val="400"/>
        </w:trPr>
        <w:tc>
          <w:tcPr>
            <w:tcW w:w="2415" w:type="dxa"/>
            <w:vMerge w:val="restart"/>
            <w:vAlign w:val="center"/>
          </w:tcPr>
          <w:p w14:paraId="40C5C3C6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(7)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140"/>
                <w:kern w:val="0"/>
              </w:rPr>
              <w:t>原状回</w:t>
            </w:r>
            <w:r w:rsidRPr="00377038">
              <w:rPr>
                <w:rFonts w:hint="eastAsia"/>
                <w:kern w:val="0"/>
              </w:rPr>
              <w:t>復</w:t>
            </w:r>
          </w:p>
        </w:tc>
        <w:tc>
          <w:tcPr>
            <w:tcW w:w="1470" w:type="dxa"/>
            <w:vAlign w:val="center"/>
          </w:tcPr>
          <w:p w14:paraId="7DF45DE4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工事の期間</w:t>
            </w:r>
          </w:p>
        </w:tc>
        <w:tc>
          <w:tcPr>
            <w:tcW w:w="4620" w:type="dxa"/>
            <w:gridSpan w:val="2"/>
          </w:tcPr>
          <w:p w14:paraId="22C2E14D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</w:t>
            </w:r>
          </w:p>
        </w:tc>
      </w:tr>
      <w:tr w:rsidR="00512F57" w:rsidRPr="00377038" w14:paraId="6F41412B" w14:textId="77777777">
        <w:trPr>
          <w:cantSplit/>
          <w:trHeight w:val="720"/>
        </w:trPr>
        <w:tc>
          <w:tcPr>
            <w:tcW w:w="2415" w:type="dxa"/>
            <w:vMerge/>
            <w:vAlign w:val="center"/>
          </w:tcPr>
          <w:p w14:paraId="1847865D" w14:textId="77777777" w:rsidR="00512F57" w:rsidRPr="00377038" w:rsidRDefault="00512F57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0AFA56F6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>方法</w:t>
            </w:r>
          </w:p>
        </w:tc>
        <w:tc>
          <w:tcPr>
            <w:tcW w:w="4620" w:type="dxa"/>
            <w:gridSpan w:val="2"/>
          </w:tcPr>
          <w:p w14:paraId="40E6BF2F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</w:t>
            </w:r>
          </w:p>
        </w:tc>
      </w:tr>
      <w:tr w:rsidR="00512F57" w:rsidRPr="00377038" w14:paraId="17AC40ED" w14:textId="77777777">
        <w:trPr>
          <w:cantSplit/>
          <w:trHeight w:val="640"/>
        </w:trPr>
        <w:tc>
          <w:tcPr>
            <w:tcW w:w="2415" w:type="dxa"/>
            <w:vAlign w:val="center"/>
          </w:tcPr>
          <w:p w14:paraId="356DF952" w14:textId="77777777" w:rsidR="00512F57" w:rsidRPr="00377038" w:rsidRDefault="00512F57">
            <w:pPr>
              <w:jc w:val="distribute"/>
              <w:rPr>
                <w:kern w:val="0"/>
              </w:rPr>
            </w:pPr>
            <w:r w:rsidRPr="00377038">
              <w:rPr>
                <w:kern w:val="0"/>
              </w:rPr>
              <w:t>(8)</w:t>
            </w:r>
            <w:r w:rsidRPr="00377038">
              <w:rPr>
                <w:rFonts w:hint="eastAsia"/>
                <w:kern w:val="0"/>
              </w:rPr>
              <w:t xml:space="preserve">　</w:t>
            </w:r>
            <w:r w:rsidRPr="00377038">
              <w:rPr>
                <w:rFonts w:hint="eastAsia"/>
                <w:spacing w:val="15"/>
                <w:kern w:val="0"/>
              </w:rPr>
              <w:t>その他参考事</w:t>
            </w:r>
            <w:r w:rsidRPr="00377038">
              <w:rPr>
                <w:rFonts w:hint="eastAsia"/>
                <w:kern w:val="0"/>
              </w:rPr>
              <w:t>項</w:t>
            </w:r>
          </w:p>
        </w:tc>
        <w:tc>
          <w:tcPr>
            <w:tcW w:w="6090" w:type="dxa"/>
            <w:gridSpan w:val="3"/>
          </w:tcPr>
          <w:p w14:paraId="57028B71" w14:textId="77777777" w:rsidR="00512F57" w:rsidRPr="00377038" w:rsidRDefault="00512F57">
            <w:pPr>
              <w:rPr>
                <w:kern w:val="0"/>
              </w:rPr>
            </w:pPr>
            <w:r w:rsidRPr="00377038"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6437387" w14:textId="77777777" w:rsidR="00512F57" w:rsidRPr="00377038" w:rsidRDefault="00512F57">
      <w:pPr>
        <w:spacing w:before="120"/>
        <w:rPr>
          <w:kern w:val="0"/>
        </w:rPr>
      </w:pPr>
      <w:r w:rsidRPr="00377038">
        <w:rPr>
          <w:rFonts w:hint="eastAsia"/>
          <w:kern w:val="0"/>
        </w:rPr>
        <w:t>注　この廃止届には、原状回復方法に関する設計図書を添付すること。</w:t>
      </w:r>
    </w:p>
    <w:p w14:paraId="24B3DB0F" w14:textId="1968FF76" w:rsidR="00512F57" w:rsidRPr="00377038" w:rsidRDefault="00AB2DFD">
      <w:pPr>
        <w:jc w:val="right"/>
        <w:rPr>
          <w:kern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F97E86" wp14:editId="0D33DB19">
                <wp:simplePos x="0" y="0"/>
                <wp:positionH relativeFrom="column">
                  <wp:posOffset>2413635</wp:posOffset>
                </wp:positionH>
                <wp:positionV relativeFrom="paragraph">
                  <wp:posOffset>31115</wp:posOffset>
                </wp:positionV>
                <wp:extent cx="2918460" cy="36258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8460" cy="3625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2800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0.05pt;margin-top:2.45pt;width:229.8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VGRGAIAABMEAAAOAAAAZHJzL2Uyb0RvYy54bWysU8Fu2zAMvQ/YPwi6L47TxE2NOEWRrsOA&#10;bivQ7QMUWY61yqJGKXGyrx+lOFm63Yb5IJCm+Eg+Pi1u951hO4Veg614PhpzpqyEWttNxb99fXg3&#10;58wHYWthwKqKH5Tnt8u3bxa9K9UEWjC1QkYg1pe9q3gbgiuzzMtWdcKPwClLwQawE4Fc3GQ1ip7Q&#10;O5NNxuMi6wFrhyCV9/T3/hjky4TfNEqGL03jVWCm4tRbSCemcx3PbLkQ5QaFa7Uc2hD/0EUntKWi&#10;Z6h7EQTbov4LqtMSwUMTRhK6DJpGS5VmoGny8R/TPLfCqTQLkePdmSb//2Dl592ze8LYunePIF88&#10;s7Bqhd2oO0ToWyVqKpdHorLe+fKcEB1PqWzdf4KaViu2ARIH+wa7CEjTsX2i+nCmWu0Dk/RzcpPP&#10;pwVtRFLsqpjM5rNUQpSnbIc+fFDQsWhUfI1CvqjwJDSmImL36ENivGZWdLF+/Z2zpjO0v50wLC+K&#10;4nrAHC5nojyhxkwLD9qYpABjWV/x4mo2TuAejK5jMPGCm/XKICNQGiN9A+yrawhbWyewyNn7wQ5C&#10;m6NNxY0dSIy8RYn6cg31gThEOCqTXhIZLeBPznpSZcX9j61AxZn5aGkPN/l0GmWcnOnsekIOXkbW&#10;lxFhJUFVPHB2NFfhKP2tQ71pqVKexrVwR7trdDgt+djV0Cwpj6xX0r70063fb3n5CwAA//8DAFBL&#10;AwQUAAYACAAAACEAQMzb1t8AAAAIAQAADwAAAGRycy9kb3ducmV2LnhtbEyPwU7DMBBE70j8g7VI&#10;3KjdpippiFMhEEK0XCi99LaNlyRtvI5itwl/jznBcTSjmTf5arStuFDvG8caphMFgrh0puFKw+7z&#10;5S4F4QOywdYxafgmD6vi+irHzLiBP+iyDZWIJewz1FCH0GVS+rImi37iOuLofbneYoiyr6TpcYjl&#10;tpUzpRbSYsNxocaOnmoqT9uz1aCG92Ru1xvk/eu6ewunZ3kcjlrf3oyPDyACjeEvDL/4ER2KyHRw&#10;ZzZetBqSVE1jVMN8CSL6abK8B3HQsJgpkEUu/x8ofgAAAP//AwBQSwECLQAUAAYACAAAACEAtoM4&#10;kv4AAADhAQAAEwAAAAAAAAAAAAAAAAAAAAAAW0NvbnRlbnRfVHlwZXNdLnhtbFBLAQItABQABgAI&#10;AAAAIQA4/SH/1gAAAJQBAAALAAAAAAAAAAAAAAAAAC8BAABfcmVscy8ucmVsc1BLAQItABQABgAI&#10;AAAAIQCScVGRGAIAABMEAAAOAAAAAAAAAAAAAAAAAC4CAABkcnMvZTJvRG9jLnhtbFBLAQItABQA&#10;BgAIAAAAIQBAzNvW3wAAAAgBAAAPAAAAAAAAAAAAAAAAAHIEAABkcnMvZG93bnJldi54bWxQSwUG&#10;AAAAAAQABADzAAAAfgUAAAAA&#10;" o:allowincell="f" strokeweight=".5pt"/>
            </w:pict>
          </mc:Fallback>
        </mc:AlternateContent>
      </w:r>
      <w:r w:rsidR="00512F57" w:rsidRPr="00377038">
        <w:rPr>
          <w:rFonts w:hint="eastAsia"/>
          <w:kern w:val="0"/>
          <w:lang w:eastAsia="zh-CN"/>
        </w:rPr>
        <w:t xml:space="preserve">連絡先　所属　　　　　　　　　　　　　　　　</w:t>
      </w:r>
    </w:p>
    <w:p w14:paraId="22E7A033" w14:textId="77777777" w:rsidR="00512F57" w:rsidRPr="00377038" w:rsidRDefault="00512F57">
      <w:pPr>
        <w:jc w:val="right"/>
        <w:rPr>
          <w:kern w:val="0"/>
        </w:rPr>
      </w:pPr>
      <w:r w:rsidRPr="00377038">
        <w:rPr>
          <w:rFonts w:hint="eastAsia"/>
          <w:kern w:val="0"/>
        </w:rPr>
        <w:t xml:space="preserve">氏名　　　　　　　　　　電話　　　　</w:t>
      </w:r>
    </w:p>
    <w:sectPr w:rsidR="00512F57" w:rsidRPr="0037703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F86CA" w14:textId="77777777" w:rsidR="00A7265C" w:rsidRDefault="00A7265C" w:rsidP="004C47F4">
      <w:r>
        <w:separator/>
      </w:r>
    </w:p>
  </w:endnote>
  <w:endnote w:type="continuationSeparator" w:id="0">
    <w:p w14:paraId="0845F8AC" w14:textId="77777777" w:rsidR="00A7265C" w:rsidRDefault="00A7265C" w:rsidP="004C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7A4C9" w14:textId="77777777" w:rsidR="00A7265C" w:rsidRDefault="00A7265C" w:rsidP="004C47F4">
      <w:r>
        <w:separator/>
      </w:r>
    </w:p>
  </w:footnote>
  <w:footnote w:type="continuationSeparator" w:id="0">
    <w:p w14:paraId="268F9D43" w14:textId="77777777" w:rsidR="00A7265C" w:rsidRDefault="00A7265C" w:rsidP="004C4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5"/>
    <w:rsid w:val="0001334C"/>
    <w:rsid w:val="003767BA"/>
    <w:rsid w:val="00377038"/>
    <w:rsid w:val="004C47F4"/>
    <w:rsid w:val="00512F57"/>
    <w:rsid w:val="00536721"/>
    <w:rsid w:val="007D0534"/>
    <w:rsid w:val="00914B2E"/>
    <w:rsid w:val="009966A5"/>
    <w:rsid w:val="00A5794C"/>
    <w:rsid w:val="00A7265C"/>
    <w:rsid w:val="00A74EB1"/>
    <w:rsid w:val="00AB2DFD"/>
    <w:rsid w:val="00B94351"/>
    <w:rsid w:val="00C019F5"/>
    <w:rsid w:val="00DA7307"/>
    <w:rsid w:val="00E6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B93BF"/>
  <w14:defaultImageDpi w14:val="0"/>
  <w15:docId w15:val="{4C793664-DABB-4862-B9FC-00429DD9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pPr>
      <w:spacing w:before="120"/>
      <w:ind w:left="210" w:hangingChars="100" w:hanging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153</Characters>
  <Application>Microsoft Office Word</Application>
  <DocSecurity>0</DocSecurity>
  <Lines>1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占用廃止届</dc:title>
  <dc:subject/>
  <dc:creator>小瀧 匡紀</dc:creator>
  <cp:keywords/>
  <dc:description/>
  <cp:lastModifiedBy>小瀧 匡紀</cp:lastModifiedBy>
  <cp:revision>3</cp:revision>
  <cp:lastPrinted>2002-04-19T06:16:00Z</cp:lastPrinted>
  <dcterms:created xsi:type="dcterms:W3CDTF">2023-03-20T02:42:00Z</dcterms:created>
  <dcterms:modified xsi:type="dcterms:W3CDTF">2023-08-09T02:31:00Z</dcterms:modified>
</cp:coreProperties>
</file>